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454" w:rsidRPr="009E3949" w:rsidRDefault="009E3949" w:rsidP="000E3454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9E3949">
        <w:rPr>
          <w:sz w:val="28"/>
          <w:szCs w:val="28"/>
        </w:rPr>
        <w:t>План м</w:t>
      </w:r>
      <w:r w:rsidR="000E3454" w:rsidRPr="009E3949">
        <w:rPr>
          <w:sz w:val="28"/>
          <w:szCs w:val="28"/>
        </w:rPr>
        <w:t>ероприяти</w:t>
      </w:r>
      <w:r w:rsidRPr="009E3949">
        <w:rPr>
          <w:sz w:val="28"/>
          <w:szCs w:val="28"/>
        </w:rPr>
        <w:t>й</w:t>
      </w:r>
      <w:r w:rsidR="000E3454" w:rsidRPr="009E3949">
        <w:rPr>
          <w:sz w:val="28"/>
          <w:szCs w:val="28"/>
        </w:rPr>
        <w:t xml:space="preserve"> в рамках Месячника безопасности детей</w:t>
      </w:r>
    </w:p>
    <w:p w:rsidR="000E3454" w:rsidRPr="009E3949" w:rsidRDefault="000E3454" w:rsidP="000E3454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E64CFE" w:rsidRPr="009E3949" w:rsidRDefault="00E64CFE" w:rsidP="009E3949">
      <w:pPr>
        <w:pStyle w:val="a3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3477"/>
        <w:gridCol w:w="2156"/>
        <w:gridCol w:w="2157"/>
      </w:tblGrid>
      <w:tr w:rsidR="000E3454" w:rsidRPr="009E3949" w:rsidTr="000E3454">
        <w:tc>
          <w:tcPr>
            <w:tcW w:w="835" w:type="dxa"/>
          </w:tcPr>
          <w:p w:rsidR="000E3454" w:rsidRPr="009E3949" w:rsidRDefault="000E3454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№</w:t>
            </w:r>
          </w:p>
        </w:tc>
        <w:tc>
          <w:tcPr>
            <w:tcW w:w="3477" w:type="dxa"/>
          </w:tcPr>
          <w:p w:rsidR="000E3454" w:rsidRPr="009E3949" w:rsidRDefault="000E3454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Наименования мероприятий</w:t>
            </w:r>
          </w:p>
        </w:tc>
        <w:tc>
          <w:tcPr>
            <w:tcW w:w="2156" w:type="dxa"/>
          </w:tcPr>
          <w:p w:rsidR="000E3454" w:rsidRPr="009E3949" w:rsidRDefault="000E3454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157" w:type="dxa"/>
          </w:tcPr>
          <w:p w:rsidR="000E3454" w:rsidRPr="009E3949" w:rsidRDefault="000E3454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Ответственные</w:t>
            </w:r>
          </w:p>
        </w:tc>
      </w:tr>
      <w:tr w:rsidR="000E3454" w:rsidRPr="009E3949" w:rsidTr="000E3454">
        <w:tc>
          <w:tcPr>
            <w:tcW w:w="835" w:type="dxa"/>
          </w:tcPr>
          <w:p w:rsidR="000E3454" w:rsidRPr="009E3949" w:rsidRDefault="009E3949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1</w:t>
            </w:r>
          </w:p>
        </w:tc>
        <w:tc>
          <w:tcPr>
            <w:tcW w:w="3477" w:type="dxa"/>
          </w:tcPr>
          <w:p w:rsidR="000E3454" w:rsidRPr="009E3949" w:rsidRDefault="000E3454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«Дорога мира и добра» - тематические беседы с обучающимися, посвященные Дню солидарности в борьбе с терроризмом (3 сентября).</w:t>
            </w:r>
          </w:p>
        </w:tc>
        <w:tc>
          <w:tcPr>
            <w:tcW w:w="2156" w:type="dxa"/>
          </w:tcPr>
          <w:p w:rsidR="000E3454" w:rsidRPr="009E3949" w:rsidRDefault="000E3454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 xml:space="preserve">01 - 04 </w:t>
            </w:r>
            <w:r w:rsidR="001028D5">
              <w:rPr>
                <w:sz w:val="28"/>
                <w:szCs w:val="28"/>
              </w:rPr>
              <w:t>сентября, 2022</w:t>
            </w:r>
          </w:p>
        </w:tc>
        <w:tc>
          <w:tcPr>
            <w:tcW w:w="2157" w:type="dxa"/>
          </w:tcPr>
          <w:p w:rsidR="000E3454" w:rsidRPr="009E3949" w:rsidRDefault="000E3454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Руководители объединений</w:t>
            </w:r>
          </w:p>
        </w:tc>
      </w:tr>
      <w:tr w:rsidR="00157AC5" w:rsidRPr="009E3949" w:rsidTr="000E3454">
        <w:tc>
          <w:tcPr>
            <w:tcW w:w="835" w:type="dxa"/>
          </w:tcPr>
          <w:p w:rsidR="00157AC5" w:rsidRPr="009E3949" w:rsidRDefault="009E3949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2</w:t>
            </w:r>
          </w:p>
        </w:tc>
        <w:tc>
          <w:tcPr>
            <w:tcW w:w="3477" w:type="dxa"/>
          </w:tcPr>
          <w:p w:rsidR="00157AC5" w:rsidRPr="009E3949" w:rsidRDefault="00157AC5" w:rsidP="00157AC5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 xml:space="preserve">«Жизнь – главная ценность. Мы выступаем за мир!» - встреча воспитанников ЦДТТ с представителями правоохранительных органов  </w:t>
            </w:r>
          </w:p>
        </w:tc>
        <w:tc>
          <w:tcPr>
            <w:tcW w:w="2156" w:type="dxa"/>
          </w:tcPr>
          <w:p w:rsidR="00157AC5" w:rsidRPr="009E3949" w:rsidRDefault="001028D5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10.09.2022</w:t>
            </w:r>
            <w:r w:rsidR="00157AC5" w:rsidRPr="009E3949">
              <w:rPr>
                <w:sz w:val="28"/>
                <w:szCs w:val="28"/>
              </w:rPr>
              <w:t xml:space="preserve"> г</w:t>
            </w:r>
          </w:p>
        </w:tc>
        <w:tc>
          <w:tcPr>
            <w:tcW w:w="2157" w:type="dxa"/>
          </w:tcPr>
          <w:p w:rsidR="00157AC5" w:rsidRPr="009E3949" w:rsidRDefault="00157AC5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Чернова Н.П.</w:t>
            </w:r>
          </w:p>
        </w:tc>
      </w:tr>
      <w:tr w:rsidR="00157AC5" w:rsidRPr="009E3949" w:rsidTr="000E3454">
        <w:tc>
          <w:tcPr>
            <w:tcW w:w="835" w:type="dxa"/>
          </w:tcPr>
          <w:p w:rsidR="00157AC5" w:rsidRPr="009E3949" w:rsidRDefault="009E3949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3</w:t>
            </w:r>
          </w:p>
        </w:tc>
        <w:tc>
          <w:tcPr>
            <w:tcW w:w="3477" w:type="dxa"/>
          </w:tcPr>
          <w:p w:rsidR="00157AC5" w:rsidRPr="009E3949" w:rsidRDefault="00157AC5" w:rsidP="00157AC5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3949">
              <w:rPr>
                <w:rFonts w:ascii="Times New Roman" w:hAnsi="Times New Roman" w:cs="Times New Roman"/>
                <w:sz w:val="28"/>
                <w:szCs w:val="28"/>
              </w:rPr>
              <w:t xml:space="preserve">«Пусть всегда будет мир» - конкурс рисунков среди обучающихся МБОУ ДО ЦДТТ, посвященные Дню солидарности в борьбе с терроризмом </w:t>
            </w:r>
          </w:p>
          <w:p w:rsidR="00157AC5" w:rsidRPr="009E3949" w:rsidRDefault="00157AC5" w:rsidP="00157AC5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2156" w:type="dxa"/>
          </w:tcPr>
          <w:p w:rsidR="00157AC5" w:rsidRPr="009E3949" w:rsidRDefault="001028D5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04.09.2022</w:t>
            </w:r>
            <w:r w:rsidR="00157AC5" w:rsidRPr="009E3949">
              <w:rPr>
                <w:sz w:val="28"/>
                <w:szCs w:val="28"/>
              </w:rPr>
              <w:t>г.</w:t>
            </w:r>
          </w:p>
        </w:tc>
        <w:tc>
          <w:tcPr>
            <w:tcW w:w="2157" w:type="dxa"/>
          </w:tcPr>
          <w:p w:rsidR="00157AC5" w:rsidRPr="009E3949" w:rsidRDefault="00157AC5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 xml:space="preserve">Руководители объединений: </w:t>
            </w:r>
            <w:proofErr w:type="spellStart"/>
            <w:r w:rsidRPr="009E3949">
              <w:rPr>
                <w:sz w:val="28"/>
                <w:szCs w:val="28"/>
              </w:rPr>
              <w:t>Стуликова</w:t>
            </w:r>
            <w:proofErr w:type="spellEnd"/>
            <w:r w:rsidRPr="009E3949">
              <w:rPr>
                <w:sz w:val="28"/>
                <w:szCs w:val="28"/>
              </w:rPr>
              <w:t xml:space="preserve"> Г.Р., Пешкова М.А.</w:t>
            </w:r>
          </w:p>
        </w:tc>
      </w:tr>
      <w:tr w:rsidR="00157AC5" w:rsidRPr="009E3949" w:rsidTr="000E3454">
        <w:tc>
          <w:tcPr>
            <w:tcW w:w="835" w:type="dxa"/>
          </w:tcPr>
          <w:p w:rsidR="00157AC5" w:rsidRPr="009E3949" w:rsidRDefault="009E3949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>4</w:t>
            </w:r>
          </w:p>
        </w:tc>
        <w:tc>
          <w:tcPr>
            <w:tcW w:w="3477" w:type="dxa"/>
          </w:tcPr>
          <w:p w:rsidR="00157AC5" w:rsidRPr="009E3949" w:rsidRDefault="00157AC5" w:rsidP="00157AC5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3949">
              <w:rPr>
                <w:rFonts w:ascii="Times New Roman" w:hAnsi="Times New Roman" w:cs="Times New Roman"/>
                <w:sz w:val="28"/>
                <w:szCs w:val="28"/>
              </w:rPr>
              <w:t>Открытые занятия по основам безопасности жизнедеятельности</w:t>
            </w:r>
            <w:r w:rsidR="009E3949" w:rsidRPr="009E394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9E3949" w:rsidRPr="009E3949">
              <w:rPr>
                <w:rFonts w:ascii="Times New Roman" w:hAnsi="Times New Roman" w:cs="Times New Roman"/>
                <w:sz w:val="28"/>
                <w:szCs w:val="28"/>
              </w:rPr>
              <w:t>пожаробезопасному</w:t>
            </w:r>
            <w:proofErr w:type="spellEnd"/>
            <w:r w:rsidR="009E3949" w:rsidRPr="009E3949">
              <w:rPr>
                <w:rFonts w:ascii="Times New Roman" w:hAnsi="Times New Roman" w:cs="Times New Roman"/>
                <w:sz w:val="28"/>
                <w:szCs w:val="28"/>
              </w:rPr>
              <w:t xml:space="preserve"> поведению</w:t>
            </w:r>
            <w:r w:rsidRPr="009E3949">
              <w:rPr>
                <w:rFonts w:ascii="Times New Roman" w:hAnsi="Times New Roman" w:cs="Times New Roman"/>
                <w:sz w:val="28"/>
                <w:szCs w:val="28"/>
              </w:rPr>
              <w:t xml:space="preserve"> и ПДД</w:t>
            </w:r>
          </w:p>
        </w:tc>
        <w:tc>
          <w:tcPr>
            <w:tcW w:w="2156" w:type="dxa"/>
          </w:tcPr>
          <w:p w:rsidR="00157AC5" w:rsidRPr="009E3949" w:rsidRDefault="001028D5" w:rsidP="00157AC5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01-05 сентября 2022</w:t>
            </w:r>
            <w:bookmarkStart w:id="0" w:name="_GoBack"/>
            <w:bookmarkEnd w:id="0"/>
            <w:r w:rsidR="00157AC5" w:rsidRPr="009E3949">
              <w:rPr>
                <w:sz w:val="28"/>
                <w:szCs w:val="28"/>
              </w:rPr>
              <w:t>г.</w:t>
            </w:r>
          </w:p>
        </w:tc>
        <w:tc>
          <w:tcPr>
            <w:tcW w:w="2157" w:type="dxa"/>
          </w:tcPr>
          <w:p w:rsidR="00157AC5" w:rsidRPr="009E3949" w:rsidRDefault="00157AC5" w:rsidP="000E3454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E3949">
              <w:rPr>
                <w:sz w:val="28"/>
                <w:szCs w:val="28"/>
              </w:rPr>
              <w:t xml:space="preserve">Руководители объединений: Мазлов С.Н., </w:t>
            </w:r>
            <w:proofErr w:type="spellStart"/>
            <w:r w:rsidRPr="009E3949">
              <w:rPr>
                <w:sz w:val="28"/>
                <w:szCs w:val="28"/>
              </w:rPr>
              <w:t>Желованов</w:t>
            </w:r>
            <w:proofErr w:type="spellEnd"/>
            <w:r w:rsidRPr="009E3949">
              <w:rPr>
                <w:sz w:val="28"/>
                <w:szCs w:val="28"/>
              </w:rPr>
              <w:t xml:space="preserve"> П.В.</w:t>
            </w:r>
          </w:p>
        </w:tc>
      </w:tr>
    </w:tbl>
    <w:p w:rsidR="000E3454" w:rsidRDefault="000E3454" w:rsidP="00157AC5">
      <w:pPr>
        <w:pStyle w:val="a3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9E3949" w:rsidRDefault="009E3949" w:rsidP="00157AC5">
      <w:pPr>
        <w:pStyle w:val="a3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9E3949" w:rsidRPr="009E3949" w:rsidRDefault="009E3949" w:rsidP="00157AC5">
      <w:pPr>
        <w:pStyle w:val="a3"/>
        <w:spacing w:before="0" w:beforeAutospacing="0" w:after="0" w:afterAutospacing="0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Зав. орг.-массовой работой ____________ Чернова Н.П.</w:t>
      </w:r>
    </w:p>
    <w:sectPr w:rsidR="009E3949" w:rsidRPr="009E3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88134C"/>
    <w:multiLevelType w:val="hybridMultilevel"/>
    <w:tmpl w:val="F2F41E2E"/>
    <w:lvl w:ilvl="0" w:tplc="22707AF8">
      <w:start w:val="1"/>
      <w:numFmt w:val="decimalZero"/>
      <w:lvlText w:val="%1-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7C1407"/>
    <w:multiLevelType w:val="hybridMultilevel"/>
    <w:tmpl w:val="0BA2A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E00"/>
    <w:rsid w:val="000E3454"/>
    <w:rsid w:val="001028D5"/>
    <w:rsid w:val="00112D98"/>
    <w:rsid w:val="00157AC5"/>
    <w:rsid w:val="004C2E00"/>
    <w:rsid w:val="004F67D3"/>
    <w:rsid w:val="00722EAE"/>
    <w:rsid w:val="00930BDA"/>
    <w:rsid w:val="009E3949"/>
    <w:rsid w:val="00BD50EA"/>
    <w:rsid w:val="00DE33D5"/>
    <w:rsid w:val="00E6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5A8D6"/>
  <w15:chartTrackingRefBased/>
  <w15:docId w15:val="{59ADE0B3-FD21-449B-8DEC-BFCED99D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6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0E34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57A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mihail maximus</cp:lastModifiedBy>
  <cp:revision>4</cp:revision>
  <dcterms:created xsi:type="dcterms:W3CDTF">2021-10-15T12:16:00Z</dcterms:created>
  <dcterms:modified xsi:type="dcterms:W3CDTF">2023-01-13T06:27:00Z</dcterms:modified>
</cp:coreProperties>
</file>